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 xml:space="preserve">套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 xml:space="preserve">餐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asciiTheme="minorEastAsia" w:hAnsiTheme="minorEastAsia"/>
          <w:b/>
          <w:sz w:val="44"/>
          <w:szCs w:val="44"/>
          <w:u w:val="single"/>
        </w:rPr>
        <w:t xml:space="preserve">  </w:t>
      </w:r>
      <w:r>
        <w:rPr>
          <w:rFonts w:asciiTheme="minorEastAsia" w:hAnsiTheme="minorEastAsia"/>
          <w:b/>
          <w:sz w:val="44"/>
          <w:szCs w:val="44"/>
        </w:rPr>
        <w:t xml:space="preserve">  </w:t>
      </w:r>
      <w:r>
        <w:rPr>
          <w:rFonts w:hint="eastAsia" w:asciiTheme="minorEastAsia" w:hAnsiTheme="minorEastAsia"/>
          <w:b/>
          <w:sz w:val="44"/>
          <w:szCs w:val="44"/>
        </w:rPr>
        <w:t xml:space="preserve">清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>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98"/>
        <w:gridCol w:w="1098"/>
        <w:gridCol w:w="1098"/>
        <w:gridCol w:w="1098"/>
        <w:gridCol w:w="961"/>
        <w:gridCol w:w="1013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商品名称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品牌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规格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保质期</w:t>
            </w: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市场价格（单价）</w:t>
            </w: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报价（单价）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套餐合计报价：</w:t>
            </w:r>
            <w:r>
              <w:rPr>
                <w:rFonts w:cs="宋体" w:asciiTheme="minorEastAsia" w:hAnsiTheme="minorEastAsia"/>
                <w:sz w:val="28"/>
                <w:szCs w:val="28"/>
              </w:rPr>
              <w:t>600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元</w:t>
            </w:r>
          </w:p>
        </w:tc>
      </w:tr>
    </w:tbl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（请勿打印供应商单位名称）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8"/>
    <w:rsid w:val="001222F1"/>
    <w:rsid w:val="001B0373"/>
    <w:rsid w:val="00270D86"/>
    <w:rsid w:val="003B5D07"/>
    <w:rsid w:val="004549BA"/>
    <w:rsid w:val="004930E8"/>
    <w:rsid w:val="00497246"/>
    <w:rsid w:val="004F06F9"/>
    <w:rsid w:val="006E4546"/>
    <w:rsid w:val="0074716D"/>
    <w:rsid w:val="00800CF6"/>
    <w:rsid w:val="009F3462"/>
    <w:rsid w:val="00A02ED7"/>
    <w:rsid w:val="00A86EF9"/>
    <w:rsid w:val="00AE30DC"/>
    <w:rsid w:val="00B10563"/>
    <w:rsid w:val="00B14627"/>
    <w:rsid w:val="00D179AF"/>
    <w:rsid w:val="00EF1389"/>
    <w:rsid w:val="0C0D17EE"/>
    <w:rsid w:val="3B8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137</Characters>
  <Lines>1</Lines>
  <Paragraphs>1</Paragraphs>
  <TotalTime>37</TotalTime>
  <ScaleCrop>false</ScaleCrop>
  <LinksUpToDate>false</LinksUpToDate>
  <CharactersWithSpaces>160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2022-04-14T06:19:00Z</dcterms:created>
  <dc:creator>lenovo</dc:creator>
  <cp:lastModifiedBy>begonia</cp:lastModifiedBy>
  <dcterms:modified xsi:type="dcterms:W3CDTF">2022-12-02T08:44:54Z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